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D8C8F" w14:textId="7873C3E9" w:rsidR="00B23752" w:rsidRDefault="00B23752">
      <w:r w:rsidRPr="00380F12">
        <w:rPr>
          <w:rFonts w:ascii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2FCA78" wp14:editId="207704C9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900420" cy="247650"/>
                <wp:effectExtent l="0" t="0" r="24130" b="1905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0420" cy="247650"/>
                        </a:xfrm>
                        <a:prstGeom prst="rect">
                          <a:avLst/>
                        </a:prstGeom>
                        <a:solidFill>
                          <a:srgbClr val="95B3D7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F63C4A" w14:textId="19214EAB" w:rsidR="00B23752" w:rsidRPr="00146A1F" w:rsidRDefault="00B23752" w:rsidP="00B237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146A1F">
                              <w:rPr>
                                <w:rFonts w:ascii="Times New Roman" w:hAnsi="Times New Roman" w:cs="Times New Roman"/>
                                <w:b/>
                              </w:rPr>
                              <w:t>PROJ</w:t>
                            </w:r>
                            <w:r w:rsidR="00136E4F">
                              <w:rPr>
                                <w:rFonts w:ascii="Times New Roman" w:hAnsi="Times New Roman" w:cs="Times New Roman"/>
                                <w:b/>
                              </w:rPr>
                              <w:t>ECT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2FCA78" id="Rectangle 2" o:spid="_x0000_s1026" style="position:absolute;margin-left:0;margin-top:-.05pt;width:464.6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" fillcolor="#95b3d7" strokeweight=".25pt">
                <v:textbox>
                  <w:txbxContent>
                    <w:p w14:paraId="63F63C4A" w14:textId="19214EAB" w:rsidR="00B23752" w:rsidRPr="00146A1F" w:rsidRDefault="00B23752" w:rsidP="00B2375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146A1F">
                        <w:rPr>
                          <w:rFonts w:ascii="Times New Roman" w:hAnsi="Times New Roman" w:cs="Times New Roman"/>
                          <w:b/>
                        </w:rPr>
                        <w:t>PROJ</w:t>
                      </w:r>
                      <w:r w:rsidR="00136E4F">
                        <w:rPr>
                          <w:rFonts w:ascii="Times New Roman" w:hAnsi="Times New Roman" w:cs="Times New Roman"/>
                          <w:b/>
                        </w:rPr>
                        <w:t>ECT PLAN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97B1C7F" w14:textId="77777777" w:rsidR="00136E4F" w:rsidRDefault="00136E4F">
      <w:pPr>
        <w:rPr>
          <w:rFonts w:ascii="Times New Roman" w:hAnsi="Times New Roman" w:cs="Times New Roman"/>
          <w:sz w:val="24"/>
          <w:szCs w:val="24"/>
        </w:rPr>
      </w:pPr>
    </w:p>
    <w:p w14:paraId="76C1B900" w14:textId="6D7FAFC7" w:rsidR="001D31A2" w:rsidRPr="008F4C11" w:rsidRDefault="001A5652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4C11">
        <w:rPr>
          <w:rFonts w:ascii="Times New Roman" w:hAnsi="Times New Roman" w:cs="Times New Roman"/>
          <w:sz w:val="24"/>
          <w:szCs w:val="24"/>
          <w:lang w:val="en-GB"/>
        </w:rPr>
        <w:t>P</w:t>
      </w:r>
      <w:r w:rsidR="00136E4F" w:rsidRPr="008F4C11">
        <w:rPr>
          <w:rFonts w:ascii="Times New Roman" w:hAnsi="Times New Roman" w:cs="Times New Roman"/>
          <w:sz w:val="24"/>
          <w:szCs w:val="24"/>
          <w:lang w:val="en-GB"/>
        </w:rPr>
        <w:t>rovider</w:t>
      </w:r>
      <w:r w:rsidR="00AF41B6" w:rsidRPr="008F4C11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6258A519" w14:textId="2CBA7574" w:rsidR="331E65D8" w:rsidRPr="008F4C11" w:rsidRDefault="00136E4F" w:rsidP="152EFCD8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4C11">
        <w:rPr>
          <w:rFonts w:ascii="Times New Roman" w:hAnsi="Times New Roman" w:cs="Times New Roman"/>
          <w:sz w:val="24"/>
          <w:szCs w:val="24"/>
          <w:lang w:val="en-GB"/>
        </w:rPr>
        <w:t>Project call</w:t>
      </w:r>
      <w:r w:rsidR="331E65D8" w:rsidRPr="008F4C11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246F00D1" w14:textId="77777777" w:rsidR="001D31A2" w:rsidRPr="008F4C11" w:rsidRDefault="001D31A2" w:rsidP="152EFCD8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02F35E48" w14:textId="619BF9D4" w:rsidR="002242A7" w:rsidRPr="008F4C11" w:rsidRDefault="00136E4F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4C11">
        <w:rPr>
          <w:rFonts w:ascii="Times New Roman" w:hAnsi="Times New Roman" w:cs="Times New Roman"/>
          <w:sz w:val="24"/>
          <w:szCs w:val="24"/>
          <w:lang w:val="en-GB"/>
        </w:rPr>
        <w:t>Coordinator and other already known project partners</w:t>
      </w:r>
      <w:r w:rsidR="002242A7" w:rsidRPr="008F4C11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133B23DC" w14:textId="77777777" w:rsidR="001D31A2" w:rsidRPr="008F4C11" w:rsidRDefault="001D31A2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0A1FBF4E" w14:textId="7497C085" w:rsidR="001A5652" w:rsidRPr="008F4C11" w:rsidRDefault="00136E4F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4C11">
        <w:rPr>
          <w:rFonts w:ascii="Times New Roman" w:hAnsi="Times New Roman" w:cs="Times New Roman"/>
          <w:sz w:val="24"/>
          <w:szCs w:val="24"/>
          <w:lang w:val="en-GB"/>
        </w:rPr>
        <w:t>Estimated duration</w:t>
      </w:r>
      <w:r w:rsidR="76FF6D4C" w:rsidRPr="008F4C1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8F4C11">
        <w:rPr>
          <w:rFonts w:ascii="Times New Roman" w:hAnsi="Times New Roman" w:cs="Times New Roman"/>
          <w:sz w:val="24"/>
          <w:szCs w:val="24"/>
          <w:lang w:val="en-GB"/>
        </w:rPr>
        <w:t>from</w:t>
      </w:r>
      <w:r w:rsidR="76FF6D4C" w:rsidRPr="008F4C11">
        <w:rPr>
          <w:rFonts w:ascii="Times New Roman" w:hAnsi="Times New Roman" w:cs="Times New Roman"/>
          <w:sz w:val="24"/>
          <w:szCs w:val="24"/>
          <w:lang w:val="en-GB"/>
        </w:rPr>
        <w:t xml:space="preserve"> - </w:t>
      </w:r>
      <w:r w:rsidRPr="008F4C11">
        <w:rPr>
          <w:rFonts w:ascii="Times New Roman" w:hAnsi="Times New Roman" w:cs="Times New Roman"/>
          <w:sz w:val="24"/>
          <w:szCs w:val="24"/>
          <w:lang w:val="en-GB"/>
        </w:rPr>
        <w:t>to</w:t>
      </w:r>
      <w:r w:rsidR="00CF541C" w:rsidRPr="008F4C11">
        <w:rPr>
          <w:rFonts w:ascii="Times New Roman" w:hAnsi="Times New Roman" w:cs="Times New Roman"/>
          <w:sz w:val="24"/>
          <w:szCs w:val="24"/>
          <w:lang w:val="en-GB"/>
        </w:rPr>
        <w:t>:</w:t>
      </w:r>
      <w:r w:rsidR="5CDA8626" w:rsidRPr="008F4C1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5CDA8626" w:rsidRPr="008F4C11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DDMMRRRR </w:t>
      </w:r>
      <w:r w:rsidR="001D31A2" w:rsidRPr="008F4C11">
        <w:rPr>
          <w:rFonts w:ascii="Times New Roman" w:hAnsi="Times New Roman" w:cs="Times New Roman"/>
          <w:i/>
          <w:iCs/>
          <w:sz w:val="24"/>
          <w:szCs w:val="24"/>
          <w:lang w:val="en-GB"/>
        </w:rPr>
        <w:t>–</w:t>
      </w:r>
      <w:r w:rsidR="5CDA8626" w:rsidRPr="008F4C11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DDMMRRRR</w:t>
      </w:r>
    </w:p>
    <w:p w14:paraId="2152151E" w14:textId="77777777" w:rsidR="001D31A2" w:rsidRPr="008F4C11" w:rsidRDefault="001D31A2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120DD5FF" w14:textId="471EB011" w:rsidR="001A5652" w:rsidRPr="008F4C11" w:rsidRDefault="00136E4F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4C11">
        <w:rPr>
          <w:rFonts w:ascii="Times New Roman" w:hAnsi="Times New Roman" w:cs="Times New Roman"/>
          <w:sz w:val="24"/>
          <w:szCs w:val="24"/>
          <w:lang w:val="en-GB"/>
        </w:rPr>
        <w:t>Estimated total budget for</w:t>
      </w:r>
      <w:r w:rsidR="001A5652" w:rsidRPr="008F4C11">
        <w:rPr>
          <w:rFonts w:ascii="Times New Roman" w:hAnsi="Times New Roman" w:cs="Times New Roman"/>
          <w:sz w:val="24"/>
          <w:szCs w:val="24"/>
          <w:lang w:val="en-GB"/>
        </w:rPr>
        <w:t xml:space="preserve"> VŠE:</w:t>
      </w:r>
    </w:p>
    <w:p w14:paraId="38DA2CB7" w14:textId="77777777" w:rsidR="001D31A2" w:rsidRPr="008F4C11" w:rsidRDefault="001D31A2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1953D4E8" w14:textId="78E71ABD" w:rsidR="002242A7" w:rsidRPr="008F4C11" w:rsidRDefault="00136E4F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4C11">
        <w:rPr>
          <w:rFonts w:ascii="Times New Roman" w:hAnsi="Times New Roman" w:cs="Times New Roman"/>
          <w:sz w:val="24"/>
          <w:szCs w:val="24"/>
          <w:lang w:val="en-GB"/>
        </w:rPr>
        <w:t>Co-financing</w:t>
      </w:r>
      <w:r w:rsidR="002242A7" w:rsidRPr="008F4C11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7D1DB300" w14:textId="77777777" w:rsidR="001D31A2" w:rsidRPr="008F4C11" w:rsidRDefault="001D31A2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2C4DB48B" w14:textId="245C0F22" w:rsidR="13BB85A2" w:rsidRPr="008F4C11" w:rsidRDefault="00136E4F" w:rsidP="152EFCD8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4C11">
        <w:rPr>
          <w:rFonts w:ascii="Times New Roman" w:hAnsi="Times New Roman" w:cs="Times New Roman"/>
          <w:sz w:val="24"/>
          <w:szCs w:val="24"/>
          <w:lang w:val="en-GB"/>
        </w:rPr>
        <w:t>Project name</w:t>
      </w:r>
      <w:r w:rsidR="13BB85A2" w:rsidRPr="008F4C11">
        <w:rPr>
          <w:rFonts w:ascii="Times New Roman" w:hAnsi="Times New Roman" w:cs="Times New Roman"/>
          <w:sz w:val="24"/>
          <w:szCs w:val="24"/>
          <w:lang w:val="en-GB"/>
        </w:rPr>
        <w:t>:</w:t>
      </w:r>
      <w:r w:rsidR="00AA11AA" w:rsidRPr="008F4C1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12F88B0F" w14:textId="77777777" w:rsidR="001D31A2" w:rsidRPr="008F4C11" w:rsidRDefault="001D31A2" w:rsidP="152EFCD8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41AC679A" w14:textId="69A99437" w:rsidR="002242A7" w:rsidRPr="008F4C11" w:rsidRDefault="00136E4F" w:rsidP="002242A7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4C11">
        <w:rPr>
          <w:rFonts w:ascii="Times New Roman" w:hAnsi="Times New Roman" w:cs="Times New Roman"/>
          <w:sz w:val="24"/>
          <w:szCs w:val="24"/>
          <w:lang w:val="en-GB"/>
        </w:rPr>
        <w:t>Brief description of project aim</w:t>
      </w:r>
      <w:r w:rsidR="002242A7" w:rsidRPr="008F4C11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3FAD6A03" w14:textId="77777777" w:rsidR="001D31A2" w:rsidRPr="008F4C11" w:rsidRDefault="001D31A2" w:rsidP="002242A7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0E0F6959" w14:textId="3E89CF5A" w:rsidR="002242A7" w:rsidRPr="008F4C11" w:rsidRDefault="00136E4F" w:rsidP="002242A7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4C11">
        <w:rPr>
          <w:rFonts w:ascii="Times New Roman" w:hAnsi="Times New Roman" w:cs="Times New Roman"/>
          <w:sz w:val="24"/>
          <w:szCs w:val="24"/>
          <w:lang w:val="en-GB"/>
        </w:rPr>
        <w:t>Outcome and benefits of the project for VŠE</w:t>
      </w:r>
      <w:r w:rsidR="002242A7" w:rsidRPr="008F4C11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47E49659" w14:textId="77777777" w:rsidR="00136E4F" w:rsidRPr="008F4C11" w:rsidRDefault="00136E4F" w:rsidP="002242A7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122E1188" w14:textId="1811F3F4" w:rsidR="002242A7" w:rsidRPr="008F4C11" w:rsidRDefault="00136E4F" w:rsidP="002242A7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4C11">
        <w:rPr>
          <w:rFonts w:ascii="Times New Roman" w:hAnsi="Times New Roman" w:cs="Times New Roman"/>
          <w:sz w:val="24"/>
          <w:szCs w:val="24"/>
          <w:lang w:val="en-GB"/>
        </w:rPr>
        <w:t xml:space="preserve">What outputs you will implement as a researcher for </w:t>
      </w:r>
      <w:r w:rsidRPr="008F4C11">
        <w:rPr>
          <w:rFonts w:ascii="Times New Roman" w:hAnsi="Times New Roman" w:cs="Times New Roman"/>
          <w:sz w:val="24"/>
          <w:szCs w:val="24"/>
          <w:lang w:val="en-GB"/>
        </w:rPr>
        <w:t>VŠE</w:t>
      </w:r>
      <w:r w:rsidR="002242A7" w:rsidRPr="008F4C11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68F66154" w14:textId="77777777" w:rsidR="00826AE9" w:rsidRPr="008F4C11" w:rsidRDefault="00826AE9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598796AE" w14:textId="151182C3" w:rsidR="002242A7" w:rsidRPr="008F4C11" w:rsidRDefault="00136E4F">
      <w:pPr>
        <w:rPr>
          <w:rStyle w:val="Hypertextovodkaz"/>
          <w:rFonts w:ascii="Times New Roman" w:hAnsi="Times New Roman" w:cs="Times New Roman"/>
          <w:sz w:val="24"/>
          <w:szCs w:val="24"/>
          <w:lang w:val="en-GB"/>
        </w:rPr>
      </w:pPr>
      <w:r w:rsidRPr="008F4C11">
        <w:rPr>
          <w:rFonts w:ascii="Times New Roman" w:hAnsi="Times New Roman" w:cs="Times New Roman"/>
          <w:sz w:val="24"/>
          <w:szCs w:val="24"/>
          <w:lang w:val="en-GB"/>
        </w:rPr>
        <w:t xml:space="preserve">Linking the project to the </w:t>
      </w:r>
      <w:hyperlink r:id="rId9">
        <w:r w:rsidRPr="008F4C11">
          <w:rPr>
            <w:rStyle w:val="Hypertextovodkaz"/>
            <w:rFonts w:ascii="Times New Roman" w:hAnsi="Times New Roman" w:cs="Times New Roman"/>
            <w:sz w:val="24"/>
            <w:szCs w:val="24"/>
            <w:lang w:val="en-GB"/>
          </w:rPr>
          <w:t>Strategic plan of VŠE</w:t>
        </w:r>
      </w:hyperlink>
      <w:r w:rsidR="002242A7" w:rsidRPr="008F4C11">
        <w:rPr>
          <w:rStyle w:val="Hypertextovodkaz"/>
          <w:rFonts w:ascii="Times New Roman" w:hAnsi="Times New Roman" w:cs="Times New Roman"/>
          <w:sz w:val="24"/>
          <w:szCs w:val="24"/>
          <w:lang w:val="en-GB"/>
        </w:rPr>
        <w:t>:</w:t>
      </w:r>
    </w:p>
    <w:p w14:paraId="25CAD528" w14:textId="77777777" w:rsidR="001D31A2" w:rsidRPr="008F4C11" w:rsidRDefault="001D31A2">
      <w:pPr>
        <w:rPr>
          <w:rFonts w:ascii="Times New Roman" w:hAnsi="Times New Roman" w:cs="Times New Roman"/>
          <w:color w:val="0000FF"/>
          <w:sz w:val="24"/>
          <w:szCs w:val="24"/>
          <w:u w:val="single"/>
          <w:lang w:val="en-GB"/>
        </w:rPr>
      </w:pPr>
    </w:p>
    <w:p w14:paraId="368DE35A" w14:textId="11260871" w:rsidR="001A5652" w:rsidRPr="008F4C11" w:rsidRDefault="00136E4F" w:rsidP="001D3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  <w:lang w:val="en-GB"/>
        </w:rPr>
      </w:pPr>
      <w:r w:rsidRPr="008F4C11">
        <w:rPr>
          <w:rFonts w:ascii="Times New Roman" w:hAnsi="Times New Roman" w:cs="Times New Roman"/>
          <w:sz w:val="24"/>
          <w:szCs w:val="24"/>
          <w:lang w:val="en-GB"/>
        </w:rPr>
        <w:t>Project investigator</w:t>
      </w:r>
      <w:r w:rsidR="002242A7" w:rsidRPr="008F4C11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7D218BBA" w14:textId="71E7B49A" w:rsidR="001A5652" w:rsidRPr="008F4C11" w:rsidRDefault="001A5652" w:rsidP="001D3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  <w:lang w:val="en-GB"/>
        </w:rPr>
      </w:pPr>
      <w:r w:rsidRPr="008F4C11">
        <w:rPr>
          <w:rFonts w:ascii="Times New Roman" w:hAnsi="Times New Roman" w:cs="Times New Roman"/>
          <w:sz w:val="24"/>
          <w:szCs w:val="24"/>
          <w:lang w:val="en-GB"/>
        </w:rPr>
        <w:t>Fa</w:t>
      </w:r>
      <w:r w:rsidR="00136E4F" w:rsidRPr="008F4C11">
        <w:rPr>
          <w:rFonts w:ascii="Times New Roman" w:hAnsi="Times New Roman" w:cs="Times New Roman"/>
          <w:sz w:val="24"/>
          <w:szCs w:val="24"/>
          <w:lang w:val="en-GB"/>
        </w:rPr>
        <w:t>culty</w:t>
      </w:r>
      <w:r w:rsidR="002242A7" w:rsidRPr="008F4C11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52CDD919" w14:textId="18084E11" w:rsidR="001A5652" w:rsidRPr="008F4C11" w:rsidRDefault="00F96FFF" w:rsidP="001D3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  <w:lang w:val="en-GB"/>
        </w:rPr>
      </w:pPr>
      <w:r w:rsidRPr="008F4C11">
        <w:rPr>
          <w:rFonts w:ascii="Times New Roman" w:hAnsi="Times New Roman" w:cs="Times New Roman"/>
          <w:sz w:val="24"/>
          <w:szCs w:val="24"/>
          <w:lang w:val="en-GB"/>
        </w:rPr>
        <w:t>Department</w:t>
      </w:r>
      <w:r w:rsidR="563E6699" w:rsidRPr="008F4C11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1EC6442E" w14:textId="73B159B4" w:rsidR="001A5652" w:rsidRPr="008F4C11" w:rsidRDefault="001A5652" w:rsidP="001D3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  <w:lang w:val="en-GB"/>
        </w:rPr>
      </w:pPr>
      <w:r w:rsidRPr="008F4C11">
        <w:rPr>
          <w:rFonts w:ascii="Times New Roman" w:hAnsi="Times New Roman" w:cs="Times New Roman"/>
          <w:sz w:val="24"/>
          <w:szCs w:val="24"/>
          <w:lang w:val="en-GB"/>
        </w:rPr>
        <w:t>Email</w:t>
      </w:r>
      <w:r w:rsidR="002242A7" w:rsidRPr="008F4C11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06AE8415" w14:textId="783C432B" w:rsidR="00AF41B6" w:rsidRPr="008F4C11" w:rsidRDefault="00F96FFF" w:rsidP="00F96F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  <w:lang w:val="en-GB"/>
        </w:rPr>
      </w:pPr>
      <w:r w:rsidRPr="008F4C11">
        <w:rPr>
          <w:rFonts w:ascii="Times New Roman" w:hAnsi="Times New Roman" w:cs="Times New Roman"/>
          <w:sz w:val="24"/>
          <w:szCs w:val="24"/>
          <w:lang w:val="en-GB"/>
        </w:rPr>
        <w:t>Phone</w:t>
      </w:r>
      <w:r w:rsidR="002242A7" w:rsidRPr="008F4C11">
        <w:rPr>
          <w:rFonts w:ascii="Times New Roman" w:hAnsi="Times New Roman" w:cs="Times New Roman"/>
          <w:sz w:val="24"/>
          <w:szCs w:val="24"/>
          <w:lang w:val="en-GB"/>
        </w:rPr>
        <w:t>:</w:t>
      </w:r>
    </w:p>
    <w:sectPr w:rsidR="00AF41B6" w:rsidRPr="008F4C1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E2F60" w14:textId="77777777" w:rsidR="005644C9" w:rsidRDefault="005644C9" w:rsidP="00AF73AB">
      <w:pPr>
        <w:spacing w:after="0" w:line="240" w:lineRule="auto"/>
      </w:pPr>
      <w:r>
        <w:separator/>
      </w:r>
    </w:p>
  </w:endnote>
  <w:endnote w:type="continuationSeparator" w:id="0">
    <w:p w14:paraId="4C3C452E" w14:textId="77777777" w:rsidR="005644C9" w:rsidRDefault="005644C9" w:rsidP="00AF7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AA18D" w14:textId="77777777" w:rsidR="005644C9" w:rsidRDefault="005644C9" w:rsidP="00AF73AB">
      <w:pPr>
        <w:spacing w:after="0" w:line="240" w:lineRule="auto"/>
      </w:pPr>
      <w:r>
        <w:separator/>
      </w:r>
    </w:p>
  </w:footnote>
  <w:footnote w:type="continuationSeparator" w:id="0">
    <w:p w14:paraId="42633B32" w14:textId="77777777" w:rsidR="005644C9" w:rsidRDefault="005644C9" w:rsidP="00AF7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28"/>
      <w:gridCol w:w="7471"/>
    </w:tblGrid>
    <w:tr w:rsidR="008F4C11" w14:paraId="2061E0D8" w14:textId="77777777" w:rsidTr="00E50386">
      <w:trPr>
        <w:trHeight w:val="580"/>
      </w:trPr>
      <w:tc>
        <w:tcPr>
          <w:tcW w:w="16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EACA8BB" w14:textId="2484C406" w:rsidR="008F4C11" w:rsidRDefault="008F4C11" w:rsidP="008F4C11">
          <w:r>
            <w:rPr>
              <w:noProof/>
            </w:rPr>
            <w:drawing>
              <wp:inline distT="0" distB="0" distL="0" distR="0" wp14:anchorId="569FE1F7" wp14:editId="60A13BEC">
                <wp:extent cx="800100" cy="514350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  <w:hideMark/>
        </w:tcPr>
        <w:p w14:paraId="50D1EC45" w14:textId="5A443813" w:rsidR="008F4C11" w:rsidRPr="00146A1F" w:rsidRDefault="008F4C11" w:rsidP="008F4C11">
          <w:pPr>
            <w:tabs>
              <w:tab w:val="left" w:pos="1662"/>
            </w:tabs>
            <w:jc w:val="center"/>
            <w:rPr>
              <w:rFonts w:ascii="Times New Roman" w:hAnsi="Times New Roman" w:cs="Times New Roman"/>
              <w:b/>
            </w:rPr>
          </w:pPr>
          <w:r w:rsidRPr="00985AEF">
            <w:rPr>
              <w:rFonts w:ascii="Times New Roman" w:hAnsi="Times New Roman" w:cs="Times New Roman"/>
              <w:sz w:val="24"/>
              <w:szCs w:val="24"/>
              <w:lang w:val="en-GB"/>
            </w:rPr>
            <w:t>Exception to the current directive Administrative Procedures for the Preparation and Implementation of Development Projects at VŠE</w:t>
          </w:r>
        </w:p>
      </w:tc>
    </w:tr>
    <w:tr w:rsidR="008F4C11" w14:paraId="6F5BC2A3" w14:textId="77777777" w:rsidTr="00E50386">
      <w:trPr>
        <w:trHeight w:val="580"/>
      </w:trPr>
      <w:tc>
        <w:tcPr>
          <w:tcW w:w="16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DE19BA9" w14:textId="77777777" w:rsidR="008F4C11" w:rsidRDefault="008F4C11" w:rsidP="008F4C11">
          <w:pPr>
            <w:rPr>
              <w:noProof/>
            </w:rPr>
          </w:pPr>
        </w:p>
      </w:tc>
      <w:tc>
        <w:tcPr>
          <w:tcW w:w="74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131D8A9F" w14:textId="2E46CEFE" w:rsidR="008F4C11" w:rsidRPr="00985AEF" w:rsidRDefault="008F4C11" w:rsidP="008F4C11">
          <w:pPr>
            <w:tabs>
              <w:tab w:val="left" w:pos="1662"/>
            </w:tabs>
            <w:jc w:val="center"/>
            <w:rPr>
              <w:rFonts w:ascii="Times New Roman" w:hAnsi="Times New Roman" w:cs="Times New Roman"/>
              <w:sz w:val="24"/>
              <w:szCs w:val="24"/>
              <w:lang w:val="en-GB"/>
            </w:rPr>
          </w:pPr>
          <w:r w:rsidRPr="00985AEF">
            <w:rPr>
              <w:rFonts w:ascii="Times New Roman" w:eastAsia="Times New Roman" w:hAnsi="Times New Roman" w:cs="Times New Roman"/>
              <w:b/>
              <w:bCs/>
              <w:w w:val="99"/>
              <w:sz w:val="24"/>
              <w:szCs w:val="24"/>
              <w:lang w:val="en-GB"/>
            </w:rPr>
            <w:t>SR 9/2021</w:t>
          </w:r>
        </w:p>
      </w:tc>
    </w:tr>
  </w:tbl>
  <w:p w14:paraId="5ADF19F0" w14:textId="77777777" w:rsidR="00AF73AB" w:rsidRDefault="00AF73A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652"/>
    <w:rsid w:val="00136E4F"/>
    <w:rsid w:val="00146A1F"/>
    <w:rsid w:val="00155496"/>
    <w:rsid w:val="001A5652"/>
    <w:rsid w:val="001D31A2"/>
    <w:rsid w:val="002242A7"/>
    <w:rsid w:val="0038782B"/>
    <w:rsid w:val="004A3E2C"/>
    <w:rsid w:val="005644C9"/>
    <w:rsid w:val="00767D97"/>
    <w:rsid w:val="0077237B"/>
    <w:rsid w:val="00826AE9"/>
    <w:rsid w:val="00845913"/>
    <w:rsid w:val="008627D0"/>
    <w:rsid w:val="008F4C11"/>
    <w:rsid w:val="00930E21"/>
    <w:rsid w:val="00971C06"/>
    <w:rsid w:val="00A04595"/>
    <w:rsid w:val="00AA11AA"/>
    <w:rsid w:val="00AF41B6"/>
    <w:rsid w:val="00AF73AB"/>
    <w:rsid w:val="00B23752"/>
    <w:rsid w:val="00B36763"/>
    <w:rsid w:val="00B74DC2"/>
    <w:rsid w:val="00BA334C"/>
    <w:rsid w:val="00C07131"/>
    <w:rsid w:val="00C90427"/>
    <w:rsid w:val="00CF541C"/>
    <w:rsid w:val="00DA51D6"/>
    <w:rsid w:val="00E157E9"/>
    <w:rsid w:val="00E66EE3"/>
    <w:rsid w:val="00EB131E"/>
    <w:rsid w:val="00F96FFF"/>
    <w:rsid w:val="07C967CB"/>
    <w:rsid w:val="13BB85A2"/>
    <w:rsid w:val="152EFCD8"/>
    <w:rsid w:val="17377E27"/>
    <w:rsid w:val="18D34E88"/>
    <w:rsid w:val="25E72BD3"/>
    <w:rsid w:val="31BA1AB8"/>
    <w:rsid w:val="331E65D8"/>
    <w:rsid w:val="3C2CF8BF"/>
    <w:rsid w:val="40907D5D"/>
    <w:rsid w:val="42938F23"/>
    <w:rsid w:val="563E6699"/>
    <w:rsid w:val="57187B79"/>
    <w:rsid w:val="5CDA8626"/>
    <w:rsid w:val="6C81CC30"/>
    <w:rsid w:val="744225AA"/>
    <w:rsid w:val="76FF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3977C"/>
  <w15:chartTrackingRefBased/>
  <w15:docId w15:val="{1A065C4A-71D0-4131-9856-2C010D404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1A5652"/>
    <w:rPr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F7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73AB"/>
  </w:style>
  <w:style w:type="paragraph" w:styleId="Zpat">
    <w:name w:val="footer"/>
    <w:basedOn w:val="Normln"/>
    <w:link w:val="ZpatChar"/>
    <w:uiPriority w:val="99"/>
    <w:unhideWhenUsed/>
    <w:rsid w:val="00AF7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73AB"/>
  </w:style>
  <w:style w:type="paragraph" w:styleId="Textpoznpodarou">
    <w:name w:val="footnote text"/>
    <w:basedOn w:val="Normln"/>
    <w:link w:val="TextpoznpodarouChar"/>
    <w:semiHidden/>
    <w:rsid w:val="00136E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36E4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36E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4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strategie.vse.cz/rozvoj-a-strategie/dlouhodoby-strategicky-zamer/strategicky-zamer-vse-pro-roky-2021-2025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36DA57AB15EC419A91A4278097A682" ma:contentTypeVersion="13" ma:contentTypeDescription="Vytvoří nový dokument" ma:contentTypeScope="" ma:versionID="547f104b7ec2bdf066462b6dac8d49dc">
  <xsd:schema xmlns:xsd="http://www.w3.org/2001/XMLSchema" xmlns:xs="http://www.w3.org/2001/XMLSchema" xmlns:p="http://schemas.microsoft.com/office/2006/metadata/properties" xmlns:ns2="db0e80a1-ab85-4f4d-958c-97027b45cf59" xmlns:ns3="101205f9-cc25-4d56-a6f0-78c9ca7035d0" targetNamespace="http://schemas.microsoft.com/office/2006/metadata/properties" ma:root="true" ma:fieldsID="a04b9b6b453b4422b0aa940fb435587f" ns2:_="" ns3:_="">
    <xsd:import namespace="db0e80a1-ab85-4f4d-958c-97027b45cf59"/>
    <xsd:import namespace="101205f9-cc25-4d56-a6f0-78c9ca7035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e80a1-ab85-4f4d-958c-97027b45cf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babb5542-b20f-476f-b885-dfe2db7716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205f9-cc25-4d56-a6f0-78c9ca7035d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4cc94b9-f51e-47b1-acfc-af9333f0ecf9}" ma:internalName="TaxCatchAll" ma:showField="CatchAllData" ma:web="101205f9-cc25-4d56-a6f0-78c9ca7035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01205f9-cc25-4d56-a6f0-78c9ca7035d0">
      <UserInfo>
        <DisplayName>Martin Lukeš</DisplayName>
        <AccountId>108</AccountId>
        <AccountType/>
      </UserInfo>
      <UserInfo>
        <DisplayName>Aneta Kašlíková</DisplayName>
        <AccountId>44</AccountId>
        <AccountType/>
      </UserInfo>
      <UserInfo>
        <DisplayName>Lukáš Válek</DisplayName>
        <AccountId>109</AccountId>
        <AccountType/>
      </UserInfo>
    </SharedWithUsers>
    <lcf76f155ced4ddcb4097134ff3c332f xmlns="db0e80a1-ab85-4f4d-958c-97027b45cf59">
      <Terms xmlns="http://schemas.microsoft.com/office/infopath/2007/PartnerControls"/>
    </lcf76f155ced4ddcb4097134ff3c332f>
    <TaxCatchAll xmlns="101205f9-cc25-4d56-a6f0-78c9ca7035d0" xsi:nil="true"/>
  </documentManagement>
</p:properties>
</file>

<file path=customXml/itemProps1.xml><?xml version="1.0" encoding="utf-8"?>
<ds:datastoreItem xmlns:ds="http://schemas.openxmlformats.org/officeDocument/2006/customXml" ds:itemID="{9AE9457E-B284-4913-A4FF-BB33673A8FE0}"/>
</file>

<file path=customXml/itemProps2.xml><?xml version="1.0" encoding="utf-8"?>
<ds:datastoreItem xmlns:ds="http://schemas.openxmlformats.org/officeDocument/2006/customXml" ds:itemID="{6159A2EF-5FB6-4B2A-89FC-086F1B0CD7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171267-57BC-48AE-8BCF-4070DD60A5E6}">
  <ds:schemaRefs>
    <ds:schemaRef ds:uri="http://schemas.microsoft.com/office/2006/metadata/properties"/>
    <ds:schemaRef ds:uri="http://schemas.microsoft.com/office/infopath/2007/PartnerControls"/>
    <ds:schemaRef ds:uri="101205f9-cc25-4d56-a6f0-78c9ca7035d0"/>
    <ds:schemaRef ds:uri="db0e80a1-ab85-4f4d-958c-97027b45cf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503</Characters>
  <Application>Microsoft Office Word</Application>
  <DocSecurity>0</DocSecurity>
  <Lines>9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VŠE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Jeslínková</dc:creator>
  <cp:keywords/>
  <dc:description/>
  <cp:lastModifiedBy>Alena Jeslínková</cp:lastModifiedBy>
  <cp:revision>3</cp:revision>
  <dcterms:created xsi:type="dcterms:W3CDTF">2024-05-08T19:38:00Z</dcterms:created>
  <dcterms:modified xsi:type="dcterms:W3CDTF">2024-05-08T19:40:00Z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0x0101008736DA57AB15EC419A91A4278097A682</vt:lpwstr>
  </property>
  <property fmtid="{D5CDD505-2E9C-101B-9397-08002B2CF9AE}" pid="3" name="MediaServiceImageTags">
    <vt:lpwstr/>
  </property>
</Properties>
</file>